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00"/>
      </w:tblPr>
      <w:tblGrid>
        <w:gridCol w:w="250"/>
        <w:gridCol w:w="10064"/>
      </w:tblGrid>
      <w:tr w:rsidR="006B3209" w:rsidRPr="0099722B">
        <w:trPr>
          <w:cantSplit/>
          <w:trHeight w:val="2131"/>
        </w:trPr>
        <w:tc>
          <w:tcPr>
            <w:tcW w:w="250" w:type="dxa"/>
          </w:tcPr>
          <w:p w:rsidR="006B3209" w:rsidRDefault="006B320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10064" w:type="dxa"/>
          </w:tcPr>
          <w:p w:rsidR="006B3209" w:rsidRDefault="006B3209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Председателю ГЭК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Белгородской области</w:t>
            </w:r>
          </w:p>
          <w:p w:rsidR="006B3209" w:rsidRDefault="006B3209">
            <w:pPr>
              <w:spacing w:line="240" w:lineRule="atLeast"/>
              <w:ind w:firstLine="4712"/>
              <w:jc w:val="center"/>
              <w:rPr>
                <w:rFonts w:eastAsia="Calibri"/>
                <w:sz w:val="18"/>
                <w:szCs w:val="28"/>
                <w:lang w:val="ru-RU" w:eastAsia="en-US"/>
              </w:rPr>
            </w:pPr>
          </w:p>
          <w:p w:rsidR="006B3209" w:rsidRPr="005511A2" w:rsidRDefault="006B3209" w:rsidP="005511A2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</w:t>
            </w:r>
            <w:r w:rsidR="005511A2">
              <w:rPr>
                <w:rFonts w:eastAsia="Calibri"/>
                <w:sz w:val="28"/>
                <w:szCs w:val="28"/>
                <w:lang w:val="ru-RU" w:eastAsia="en-US"/>
              </w:rPr>
              <w:t>ухартову А.А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</w:tbl>
    <w:p w:rsidR="006B3209" w:rsidRDefault="006B3209">
      <w:pPr>
        <w:rPr>
          <w:rFonts w:eastAsia="Calibri"/>
          <w:i/>
          <w:sz w:val="16"/>
          <w:szCs w:val="16"/>
          <w:lang w:val="ru-RU" w:eastAsia="en-US"/>
        </w:rPr>
      </w:pPr>
    </w:p>
    <w:tbl>
      <w:tblPr>
        <w:tblW w:w="9606" w:type="dxa"/>
        <w:tblLook w:val="000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299"/>
      </w:tblGrid>
      <w:tr w:rsidR="006B3209">
        <w:trPr>
          <w:gridAfter w:val="10"/>
          <w:wAfter w:w="4026" w:type="dxa"/>
          <w:trHeight w:val="413"/>
        </w:trPr>
        <w:tc>
          <w:tcPr>
            <w:tcW w:w="5580" w:type="dxa"/>
            <w:gridSpan w:val="14"/>
          </w:tcPr>
          <w:p w:rsidR="006B3209" w:rsidRDefault="006B3209">
            <w:pPr>
              <w:spacing w:after="200" w:line="276" w:lineRule="auto"/>
              <w:jc w:val="right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Заявление</w:t>
            </w:r>
          </w:p>
        </w:tc>
      </w:tr>
      <w:tr w:rsidR="006B3209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фамилия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390"/>
        <w:gridCol w:w="390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9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имя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388"/>
        <w:gridCol w:w="388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3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rPr>
          <w:vanish/>
          <w:sz w:val="10"/>
          <w:lang w:val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6B320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Дата рождения: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отчество (при наличии)</w:t>
      </w:r>
    </w:p>
    <w:p w:rsidR="006B3209" w:rsidRDefault="006B3209">
      <w:pPr>
        <w:spacing w:after="200" w:line="276" w:lineRule="auto"/>
        <w:jc w:val="both"/>
        <w:rPr>
          <w:b/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документа, удостоверяющий личность ___________________________</w:t>
      </w:r>
    </w:p>
    <w:p w:rsidR="006B3209" w:rsidRDefault="006B3209">
      <w:pPr>
        <w:jc w:val="both"/>
        <w:rPr>
          <w:sz w:val="16"/>
          <w:szCs w:val="16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320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righ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spacing w:after="200" w:line="276" w:lineRule="auto"/>
        <w:contextualSpacing/>
        <w:jc w:val="both"/>
        <w:rPr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образовательной организации</w:t>
      </w:r>
      <w:r>
        <w:rPr>
          <w:b/>
          <w:sz w:val="26"/>
          <w:szCs w:val="26"/>
          <w:lang w:val="ru-RU" w:eastAsia="en-US"/>
        </w:rPr>
        <w:t>___________________________________</w:t>
      </w: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:rsidR="006B3209" w:rsidRDefault="006B3209">
      <w:pPr>
        <w:spacing w:line="276" w:lineRule="auto"/>
        <w:jc w:val="both"/>
        <w:rPr>
          <w:sz w:val="12"/>
          <w:szCs w:val="2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Класс</w:t>
      </w:r>
      <w:r w:rsidR="00D458DF">
        <w:rPr>
          <w:sz w:val="26"/>
          <w:szCs w:val="26"/>
          <w:lang w:val="ru-RU" w:eastAsia="en-US"/>
        </w:rPr>
        <w:t>,</w:t>
      </w:r>
      <w:r>
        <w:rPr>
          <w:sz w:val="26"/>
          <w:szCs w:val="26"/>
          <w:lang w:val="ru-RU" w:eastAsia="en-US"/>
        </w:rPr>
        <w:t xml:space="preserve"> литера (при наличии) </w:t>
      </w:r>
      <w:r>
        <w:rPr>
          <w:b/>
          <w:sz w:val="26"/>
          <w:szCs w:val="26"/>
          <w:lang w:val="ru-RU" w:eastAsia="en-US"/>
        </w:rPr>
        <w:t>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Прошу изменить ранее выбранную мною форму прохождения государственной итоговой аттестации по образовательным программам среднего общего образования на промежуточную аттестацию</w:t>
      </w:r>
      <w:r w:rsidR="00D458DF">
        <w:rPr>
          <w:sz w:val="28"/>
          <w:szCs w:val="28"/>
          <w:lang w:val="ru-RU" w:eastAsia="en-US"/>
        </w:rPr>
        <w:t>.</w:t>
      </w:r>
    </w:p>
    <w:p w:rsidR="00D458DF" w:rsidRDefault="00D458DF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Подпись заявителя   ______________/______________________</w:t>
      </w:r>
    </w:p>
    <w:p w:rsidR="006B3209" w:rsidRDefault="006B3209">
      <w:pPr>
        <w:ind w:firstLine="510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6B3209" w:rsidRDefault="006B3209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D458DF" w:rsidRDefault="00D458DF">
      <w:pPr>
        <w:jc w:val="both"/>
        <w:rPr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С заявлением ознакомлен (а)          _______________/ ______________________</w:t>
      </w:r>
    </w:p>
    <w:p w:rsidR="006B3209" w:rsidRDefault="006B3209">
      <w:pPr>
        <w:ind w:left="425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Подпись родителя                                 ФИО родителя </w:t>
      </w:r>
    </w:p>
    <w:p w:rsidR="006B3209" w:rsidRDefault="006B3209">
      <w:pPr>
        <w:ind w:left="4253" w:hanging="425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(законного представителя)                    (законного представителя)</w:t>
      </w: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AE7E7E" w:rsidRDefault="00AE7E7E">
      <w:pPr>
        <w:rPr>
          <w:b/>
          <w:bCs/>
          <w:lang w:val="ru-RU"/>
        </w:rPr>
      </w:pPr>
    </w:p>
    <w:sectPr w:rsidR="00AE7E7E" w:rsidSect="00C13A20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8B" w:rsidRDefault="00C01F8B">
      <w:r>
        <w:separator/>
      </w:r>
    </w:p>
  </w:endnote>
  <w:endnote w:type="continuationSeparator" w:id="1">
    <w:p w:rsidR="00C01F8B" w:rsidRDefault="00C0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8B" w:rsidRDefault="00C01F8B">
      <w:r>
        <w:separator/>
      </w:r>
    </w:p>
  </w:footnote>
  <w:footnote w:type="continuationSeparator" w:id="1">
    <w:p w:rsidR="00C01F8B" w:rsidRDefault="00C01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9" w:rsidRDefault="00571BF3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9" w:rsidRDefault="00571BF3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32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22B">
      <w:rPr>
        <w:rStyle w:val="a5"/>
        <w:noProof/>
      </w:rPr>
      <w:t>2</w:t>
    </w:r>
    <w:r>
      <w:rPr>
        <w:rStyle w:val="a5"/>
      </w:rPr>
      <w:fldChar w:fldCharType="end"/>
    </w:r>
  </w:p>
  <w:p w:rsidR="006B3209" w:rsidRDefault="006B3209">
    <w:pPr>
      <w:pStyle w:val="ab"/>
      <w:rPr>
        <w:sz w:val="32"/>
        <w:szCs w:val="20"/>
        <w:lang w:val="ru-RU"/>
      </w:rPr>
    </w:pPr>
  </w:p>
  <w:p w:rsidR="00E626E9" w:rsidRDefault="00E626E9">
    <w:pPr>
      <w:pStyle w:val="ab"/>
      <w:rPr>
        <w:sz w:val="32"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2876A5"/>
    <w:multiLevelType w:val="multilevel"/>
    <w:tmpl w:val="B7B05EF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F8"/>
    <w:rsid w:val="000007BA"/>
    <w:rsid w:val="00011A54"/>
    <w:rsid w:val="00014737"/>
    <w:rsid w:val="000219A7"/>
    <w:rsid w:val="00024223"/>
    <w:rsid w:val="00025001"/>
    <w:rsid w:val="00030D03"/>
    <w:rsid w:val="0003256F"/>
    <w:rsid w:val="00032A8A"/>
    <w:rsid w:val="00041B78"/>
    <w:rsid w:val="00043E9C"/>
    <w:rsid w:val="00056700"/>
    <w:rsid w:val="000751A3"/>
    <w:rsid w:val="00082D2E"/>
    <w:rsid w:val="00085CF8"/>
    <w:rsid w:val="000875D2"/>
    <w:rsid w:val="000917ED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815A1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281D"/>
    <w:rsid w:val="00242962"/>
    <w:rsid w:val="00244E2A"/>
    <w:rsid w:val="00246143"/>
    <w:rsid w:val="00247F22"/>
    <w:rsid w:val="00266E76"/>
    <w:rsid w:val="00267022"/>
    <w:rsid w:val="00270ED9"/>
    <w:rsid w:val="0027506D"/>
    <w:rsid w:val="00275E09"/>
    <w:rsid w:val="00283850"/>
    <w:rsid w:val="00286153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137A0"/>
    <w:rsid w:val="0031395E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1A2"/>
    <w:rsid w:val="00551B30"/>
    <w:rsid w:val="00557018"/>
    <w:rsid w:val="00571BF3"/>
    <w:rsid w:val="00586016"/>
    <w:rsid w:val="005952AA"/>
    <w:rsid w:val="005957E4"/>
    <w:rsid w:val="005A77E9"/>
    <w:rsid w:val="005B3FF9"/>
    <w:rsid w:val="005B568C"/>
    <w:rsid w:val="005C0B8A"/>
    <w:rsid w:val="005C6B00"/>
    <w:rsid w:val="005D1A11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F3AE1"/>
    <w:rsid w:val="007F5935"/>
    <w:rsid w:val="00801DE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2C70"/>
    <w:rsid w:val="0099509C"/>
    <w:rsid w:val="00995ACF"/>
    <w:rsid w:val="0099722B"/>
    <w:rsid w:val="009A31CB"/>
    <w:rsid w:val="009A4FA6"/>
    <w:rsid w:val="009A6C26"/>
    <w:rsid w:val="009A7733"/>
    <w:rsid w:val="009C0255"/>
    <w:rsid w:val="009C1C9F"/>
    <w:rsid w:val="009C2811"/>
    <w:rsid w:val="009C2B28"/>
    <w:rsid w:val="009C720F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FE4"/>
    <w:rsid w:val="00A709E4"/>
    <w:rsid w:val="00A81FE4"/>
    <w:rsid w:val="00A8225B"/>
    <w:rsid w:val="00A87154"/>
    <w:rsid w:val="00A93058"/>
    <w:rsid w:val="00A93309"/>
    <w:rsid w:val="00A9496B"/>
    <w:rsid w:val="00A96865"/>
    <w:rsid w:val="00AA6052"/>
    <w:rsid w:val="00AB446D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E2194"/>
    <w:rsid w:val="00AE268A"/>
    <w:rsid w:val="00AE4590"/>
    <w:rsid w:val="00AE7E7E"/>
    <w:rsid w:val="00AF3636"/>
    <w:rsid w:val="00AF6F60"/>
    <w:rsid w:val="00B10442"/>
    <w:rsid w:val="00B1145F"/>
    <w:rsid w:val="00B17217"/>
    <w:rsid w:val="00B22C04"/>
    <w:rsid w:val="00B2479A"/>
    <w:rsid w:val="00B25D79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0B88"/>
    <w:rsid w:val="00B679E4"/>
    <w:rsid w:val="00B70C7F"/>
    <w:rsid w:val="00B72699"/>
    <w:rsid w:val="00B74F88"/>
    <w:rsid w:val="00B90332"/>
    <w:rsid w:val="00BA5A43"/>
    <w:rsid w:val="00BA7ADF"/>
    <w:rsid w:val="00BB1980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C01B48"/>
    <w:rsid w:val="00C01F8B"/>
    <w:rsid w:val="00C02571"/>
    <w:rsid w:val="00C13A20"/>
    <w:rsid w:val="00C23C61"/>
    <w:rsid w:val="00C25041"/>
    <w:rsid w:val="00C31094"/>
    <w:rsid w:val="00C35E22"/>
    <w:rsid w:val="00C43197"/>
    <w:rsid w:val="00C453A5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F161D"/>
    <w:rsid w:val="00CF739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90E"/>
    <w:rsid w:val="00EC15FB"/>
    <w:rsid w:val="00EC16AA"/>
    <w:rsid w:val="00EC218A"/>
    <w:rsid w:val="00EC3881"/>
    <w:rsid w:val="00ED17E3"/>
    <w:rsid w:val="00ED3D79"/>
    <w:rsid w:val="00ED4763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60DB3"/>
    <w:rsid w:val="00F633B3"/>
    <w:rsid w:val="00F63E68"/>
    <w:rsid w:val="00F67447"/>
    <w:rsid w:val="00F711B9"/>
    <w:rsid w:val="00F71597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0"/>
    <w:lsdException w:name="Body Text" w:uiPriority="0" w:unhideWhenUsed="0"/>
    <w:lsdException w:name="Subtitle" w:semiHidden="0" w:uiPriority="11" w:unhideWhenUsed="0" w:qFormat="1"/>
    <w:lsdException w:name="Body Text 2" w:uiPriority="0" w:unhideWhenUsed="0"/>
    <w:lsdException w:name="Body Text Indent 3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11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D1A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1A11"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1A11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sid w:val="005D1A11"/>
    <w:rPr>
      <w:sz w:val="16"/>
      <w:szCs w:val="16"/>
    </w:rPr>
  </w:style>
  <w:style w:type="character" w:styleId="a4">
    <w:name w:val="Hyperlink"/>
    <w:rsid w:val="005D1A11"/>
    <w:rPr>
      <w:color w:val="0000FF"/>
      <w:u w:val="single"/>
    </w:rPr>
  </w:style>
  <w:style w:type="character" w:styleId="a5">
    <w:name w:val="page number"/>
    <w:rsid w:val="005D1A11"/>
  </w:style>
  <w:style w:type="paragraph" w:styleId="a6">
    <w:name w:val="Balloon Text"/>
    <w:basedOn w:val="a"/>
    <w:unhideWhenUsed/>
    <w:rsid w:val="005D1A1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D1A11"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sid w:val="005D1A11"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rsid w:val="005D1A11"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sid w:val="005D1A1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5D1A11"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sid w:val="005D1A1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5D1A11"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rsid w:val="005D1A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D1A11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rsid w:val="005D1A11"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rsid w:val="005D1A11"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5D1A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D1A11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rsid w:val="005D1A11"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rsid w:val="005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sid w:val="005D1A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sid w:val="005D1A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sid w:val="005D1A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sid w:val="005D1A11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rsid w:val="005D1A11"/>
    <w:pPr>
      <w:ind w:left="720"/>
      <w:contextualSpacing/>
    </w:pPr>
  </w:style>
  <w:style w:type="character" w:customStyle="1" w:styleId="5">
    <w:name w:val="Заголовок 5 Знак"/>
    <w:rsid w:val="005D1A1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5D1A11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rsid w:val="005D1A11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sid w:val="005D1A1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D1A11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D1A11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sid w:val="005D1A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D1A11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rsid w:val="005D1A11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sid w:val="005D1A11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sid w:val="005D1A11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  <w:rsid w:val="005D1A11"/>
  </w:style>
  <w:style w:type="character" w:customStyle="1" w:styleId="ywx56jp">
    <w:name w:val="ywx56jp"/>
    <w:rsid w:val="005D1A11"/>
  </w:style>
  <w:style w:type="character" w:customStyle="1" w:styleId="af7">
    <w:name w:val="Без интервала Знак"/>
    <w:link w:val="af8"/>
    <w:uiPriority w:val="1"/>
    <w:locked/>
    <w:rsid w:val="005D1A11"/>
  </w:style>
  <w:style w:type="paragraph" w:styleId="af8">
    <w:name w:val="No Spacing"/>
    <w:link w:val="af7"/>
    <w:uiPriority w:val="1"/>
    <w:qFormat/>
    <w:rsid w:val="005D1A11"/>
  </w:style>
  <w:style w:type="paragraph" w:customStyle="1" w:styleId="9">
    <w:name w:val="Основной текст (9)"/>
    <w:basedOn w:val="a"/>
    <w:rsid w:val="005D1A11"/>
    <w:pPr>
      <w:shd w:val="clear" w:color="auto" w:fill="FFFFFF"/>
      <w:spacing w:line="322" w:lineRule="exact"/>
    </w:pPr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2024-02-21T06:39:00Z</cp:lastPrinted>
  <dcterms:created xsi:type="dcterms:W3CDTF">2024-02-29T09:37:00Z</dcterms:created>
  <dcterms:modified xsi:type="dcterms:W3CDTF">2024-02-29T11:04:00Z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